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87" w:rsidRDefault="00D01FAF" w:rsidP="00E2253E">
      <w:pPr>
        <w:ind w:left="709" w:right="-1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1499234</wp:posOffset>
                </wp:positionH>
                <wp:positionV relativeFrom="paragraph">
                  <wp:posOffset>-241935</wp:posOffset>
                </wp:positionV>
                <wp:extent cx="6754495" cy="495300"/>
                <wp:effectExtent l="19050" t="19050" r="46355" b="381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AF" w:rsidRPr="00D01FAF" w:rsidRDefault="00D01FAF" w:rsidP="00D01FA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01FAF">
                              <w:rPr>
                                <w:b/>
                                <w:sz w:val="40"/>
                              </w:rPr>
                              <w:t>Виды налогов и сборов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118.05pt;margin-top:-19.05pt;width:531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" fillcolor="white [3201]" strokecolor="#ffc61a [2903]" strokeweight="1.52778mm">
                <v:stroke linestyle="thickThin"/>
                <v:textbox>
                  <w:txbxContent>
                    <w:p w:rsidR="00D01FAF" w:rsidRPr="00D01FAF" w:rsidRDefault="00D01FAF" w:rsidP="00D01FA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01FAF">
                        <w:rPr>
                          <w:b/>
                          <w:sz w:val="40"/>
                        </w:rPr>
                        <w:t>Виды налогов и сборов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5687" w:rsidRPr="00F05687" w:rsidRDefault="00C951BD" w:rsidP="00E2253E">
      <w:pPr>
        <w:ind w:left="709" w:right="-1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B02A9" wp14:editId="04C2006A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3000375" cy="7524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Pr="00904074" w:rsidRDefault="00904074" w:rsidP="00C951BD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904074">
                              <w:rPr>
                                <w:i/>
                                <w:sz w:val="36"/>
                              </w:rPr>
                              <w:t>Специальные налоговые режимы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B9B02A9" id="Скругленный прямоугольник 11" o:spid="_x0000_s1027" style="position:absolute;left:0;text-align:left;margin-left:0;margin-top:16.35pt;width:236.25pt;height:59.25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" fillcolor="white [3201]" strokecolor="#7db955 [2905]" strokeweight="1.52778mm">
                <v:stroke linestyle="thickThin"/>
                <v:textbox>
                  <w:txbxContent>
                    <w:p w:rsidR="00C951BD" w:rsidRPr="00904074" w:rsidRDefault="00904074" w:rsidP="00C951BD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 w:rsidRPr="00904074">
                        <w:rPr>
                          <w:i/>
                          <w:sz w:val="36"/>
                        </w:rPr>
                        <w:t>Специальные налоговые режимы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41B17" wp14:editId="154FFB6E">
                <wp:simplePos x="0" y="0"/>
                <wp:positionH relativeFrom="column">
                  <wp:posOffset>203835</wp:posOffset>
                </wp:positionH>
                <wp:positionV relativeFrom="paragraph">
                  <wp:posOffset>131445</wp:posOffset>
                </wp:positionV>
                <wp:extent cx="1943100" cy="7524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687" w:rsidRPr="00904074" w:rsidRDefault="00F05687" w:rsidP="00F05687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904074">
                              <w:rPr>
                                <w:i/>
                                <w:sz w:val="36"/>
                              </w:rPr>
                              <w:t>Налоги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3C41B17" id="Скругленный прямоугольник 4" o:spid="_x0000_s1028" style="position:absolute;left:0;text-align:left;margin-left:16.05pt;margin-top:10.35pt;width:153pt;height:5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" fillcolor="white [3201]" strokecolor="#7db955 [2905]" strokeweight="1.52778mm">
                <v:stroke linestyle="thickThin"/>
                <v:textbox>
                  <w:txbxContent>
                    <w:p w:rsidR="00F05687" w:rsidRPr="00904074" w:rsidRDefault="00F05687" w:rsidP="00F05687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 w:rsidRPr="00904074">
                        <w:rPr>
                          <w:i/>
                          <w:sz w:val="36"/>
                        </w:rPr>
                        <w:t>Налоги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D55AC" wp14:editId="557C6F7D">
                <wp:simplePos x="0" y="0"/>
                <wp:positionH relativeFrom="column">
                  <wp:posOffset>6976110</wp:posOffset>
                </wp:positionH>
                <wp:positionV relativeFrom="paragraph">
                  <wp:posOffset>169545</wp:posOffset>
                </wp:positionV>
                <wp:extent cx="1943100" cy="7524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Pr="00904074" w:rsidRDefault="00C951BD" w:rsidP="00C951BD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904074">
                              <w:rPr>
                                <w:i/>
                                <w:sz w:val="36"/>
                              </w:rPr>
                              <w:t>Сборы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386D55AC" id="Скругленный прямоугольник 10" o:spid="_x0000_s1029" style="position:absolute;left:0;text-align:left;margin-left:549.3pt;margin-top:13.35pt;width:153pt;height:5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" fillcolor="white [3201]" strokecolor="#7db955 [2905]" strokeweight="1.52778mm">
                <v:stroke linestyle="thickThin"/>
                <v:textbox>
                  <w:txbxContent>
                    <w:p w:rsidR="00C951BD" w:rsidRPr="00904074" w:rsidRDefault="00C951BD" w:rsidP="00C951BD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 w:rsidRPr="00904074">
                        <w:rPr>
                          <w:i/>
                          <w:sz w:val="36"/>
                        </w:rPr>
                        <w:t>Сборы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5687" w:rsidRPr="00F05687" w:rsidRDefault="00F05687" w:rsidP="00E2253E">
      <w:pPr>
        <w:ind w:left="709" w:right="-172"/>
      </w:pPr>
    </w:p>
    <w:p w:rsidR="00F05687" w:rsidRDefault="004635FF" w:rsidP="00E2253E">
      <w:pPr>
        <w:ind w:left="709" w:right="-1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D9BC" wp14:editId="112AC928">
                <wp:simplePos x="0" y="0"/>
                <wp:positionH relativeFrom="column">
                  <wp:posOffset>499110</wp:posOffset>
                </wp:positionH>
                <wp:positionV relativeFrom="paragraph">
                  <wp:posOffset>265430</wp:posOffset>
                </wp:positionV>
                <wp:extent cx="1476375" cy="371475"/>
                <wp:effectExtent l="228600" t="19050" r="104775" b="6667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C4B5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39.3pt;margin-top:20.9pt;width:116.2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" adj="10800" fillcolor="#5b9bd5 [3204]" strokecolor="#1f4d78 [1604]" strokeweight="1.52778mm">
                <v:stroke linestyle="thickThin"/>
              </v:shape>
            </w:pict>
          </mc:Fallback>
        </mc:AlternateContent>
      </w:r>
    </w:p>
    <w:p w:rsidR="00C41E64" w:rsidRDefault="004635FF" w:rsidP="00E2253E">
      <w:pPr>
        <w:tabs>
          <w:tab w:val="left" w:pos="5625"/>
        </w:tabs>
        <w:ind w:left="709" w:right="-1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33518" wp14:editId="69A8AD7D">
                <wp:simplePos x="0" y="0"/>
                <wp:positionH relativeFrom="column">
                  <wp:posOffset>7309485</wp:posOffset>
                </wp:positionH>
                <wp:positionV relativeFrom="paragraph">
                  <wp:posOffset>28575</wp:posOffset>
                </wp:positionV>
                <wp:extent cx="1476375" cy="371475"/>
                <wp:effectExtent l="228600" t="19050" r="104775" b="6667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D23CE" id="Стрелка вниз 23" o:spid="_x0000_s1026" type="#_x0000_t67" style="position:absolute;margin-left:575.55pt;margin-top:2.25pt;width:116.25pt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" adj="10800" fillcolor="#5b9bd5 [3204]" strokecolor="#1f4d78 [1604]" strokeweight="1.52778mm">
                <v:stroke linestyle="thickTh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4711A" wp14:editId="36439A02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1476375" cy="371475"/>
                <wp:effectExtent l="228600" t="19050" r="104775" b="6667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B59B5" id="Стрелка вниз 24" o:spid="_x0000_s1026" type="#_x0000_t67" style="position:absolute;margin-left:0;margin-top:4.5pt;width:116.25pt;height:29.2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" adj="10800" fillcolor="#5b9bd5 [3204]" strokecolor="#1f4d78 [1604]" strokeweight="1.52778mm">
                <v:stroke linestyle="thickThin"/>
                <w10:wrap anchorx="margin"/>
              </v:shape>
            </w:pict>
          </mc:Fallback>
        </mc:AlternateContent>
      </w:r>
    </w:p>
    <w:p w:rsidR="00C41E64" w:rsidRPr="00C41E64" w:rsidRDefault="004635FF" w:rsidP="00C41E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85EB" wp14:editId="35CF5566">
                <wp:simplePos x="0" y="0"/>
                <wp:positionH relativeFrom="column">
                  <wp:posOffset>6585585</wp:posOffset>
                </wp:positionH>
                <wp:positionV relativeFrom="paragraph">
                  <wp:posOffset>226695</wp:posOffset>
                </wp:positionV>
                <wp:extent cx="2714625" cy="9525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Default="00C951BD" w:rsidP="00C41E6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</w:pPr>
                            <w:r w:rsidRPr="00C951BD">
                              <w:t>Автотранспортные сборы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FAA508" id="Скругленный прямоугольник 9" o:spid="_x0000_s1030" style="position:absolute;margin-left:518.55pt;margin-top:17.85pt;width:213.7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" fillcolor="white [3201]" strokecolor="#ee8a45 [2901]" strokeweight="1.52778mm">
                <v:stroke linestyle="thickThin"/>
                <v:textbox>
                  <w:txbxContent>
                    <w:p w:rsidR="00C951BD" w:rsidRDefault="00C951BD" w:rsidP="00C41E64">
                      <w:pPr>
                        <w:pStyle w:val="a3"/>
                        <w:numPr>
                          <w:ilvl w:val="0"/>
                          <w:numId w:val="6"/>
                        </w:numPr>
                      </w:pPr>
                      <w:r w:rsidRPr="00C951BD">
                        <w:t>Автотранспортные сборы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BF967" wp14:editId="5C6BCBF8">
                <wp:simplePos x="0" y="0"/>
                <wp:positionH relativeFrom="column">
                  <wp:posOffset>-205740</wp:posOffset>
                </wp:positionH>
                <wp:positionV relativeFrom="paragraph">
                  <wp:posOffset>93345</wp:posOffset>
                </wp:positionV>
                <wp:extent cx="2857500" cy="3409950"/>
                <wp:effectExtent l="19050" t="19050" r="38100" b="381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0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Налог </w:t>
                            </w:r>
                            <w:r w:rsidR="00C951BD">
                              <w:t>на добавленную стоимость;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Акцизный </w:t>
                            </w:r>
                            <w:r w:rsidR="00C951BD">
                              <w:t>налог;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Налог </w:t>
                            </w:r>
                            <w:r w:rsidR="00C951BD">
                              <w:t>на прибыль;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Налог </w:t>
                            </w:r>
                            <w:r w:rsidR="00C951BD">
                              <w:t>на доходы физических лиц;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Налог </w:t>
                            </w:r>
                            <w:r w:rsidR="00C951BD">
                              <w:t>за пользование недрами;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Налог </w:t>
                            </w:r>
                            <w:r w:rsidR="00C951BD">
                              <w:t>за пользование водными ресурсами;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Налог </w:t>
                            </w:r>
                            <w:r w:rsidR="00C951BD">
                              <w:t>на имущество;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Земельный </w:t>
                            </w:r>
                            <w:r w:rsidR="00C951BD">
                              <w:t>налог;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Социальный </w:t>
                            </w:r>
                            <w:r w:rsidR="00C951BD">
                              <w:t>налог.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40C97DC" id="Скругленный прямоугольник 8" o:spid="_x0000_s1031" style="position:absolute;margin-left:-16.2pt;margin-top:7.35pt;width:225pt;height:2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" fillcolor="white [3201]" strokecolor="#ee8a45 [2901]" strokeweight="1.52778mm">
                <v:stroke linestyle="thickThin"/>
                <v:textbox>
                  <w:txbxContent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Налог </w:t>
                      </w:r>
                      <w:r w:rsidR="00C951BD">
                        <w:t>на добавленную стоимость;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Акцизный </w:t>
                      </w:r>
                      <w:r w:rsidR="00C951BD">
                        <w:t>налог;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Налог </w:t>
                      </w:r>
                      <w:r w:rsidR="00C951BD">
                        <w:t>на прибыль;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Налог </w:t>
                      </w:r>
                      <w:r w:rsidR="00C951BD">
                        <w:t>на доходы физических лиц;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Налог </w:t>
                      </w:r>
                      <w:r w:rsidR="00C951BD">
                        <w:t>за пользование недрами;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Налог </w:t>
                      </w:r>
                      <w:r w:rsidR="00C951BD">
                        <w:t>за пользование водными ресурсами;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Налог </w:t>
                      </w:r>
                      <w:r w:rsidR="00C951BD">
                        <w:t>на имущество;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Земельный </w:t>
                      </w:r>
                      <w:r w:rsidR="00C951BD">
                        <w:t>налог;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 xml:space="preserve">Социальный </w:t>
                      </w:r>
                      <w:r w:rsidR="00C951BD">
                        <w:t>налог.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0CC90" wp14:editId="30749BFC">
                <wp:simplePos x="0" y="0"/>
                <wp:positionH relativeFrom="column">
                  <wp:posOffset>3289935</wp:posOffset>
                </wp:positionH>
                <wp:positionV relativeFrom="paragraph">
                  <wp:posOffset>207645</wp:posOffset>
                </wp:positionV>
                <wp:extent cx="2713482" cy="3048000"/>
                <wp:effectExtent l="0" t="0" r="1079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482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074" w:rsidRDefault="004635FF" w:rsidP="00C41E6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right="-131"/>
                            </w:pPr>
                            <w:r>
                              <w:t xml:space="preserve">Налог </w:t>
                            </w:r>
                            <w:r w:rsidR="00904074">
                              <w:t>с оборота;</w:t>
                            </w:r>
                          </w:p>
                          <w:p w:rsidR="00904074" w:rsidRDefault="004635FF" w:rsidP="00C41E6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right="-131"/>
                            </w:pPr>
                            <w:r>
                              <w:t xml:space="preserve">Особый </w:t>
                            </w:r>
                            <w:r w:rsidR="00904074">
                              <w:t xml:space="preserve">порядок налогообложения участников соглашений о разделе продукции; 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right="-131"/>
                            </w:pPr>
                            <w:r>
                              <w:t xml:space="preserve">Особый </w:t>
                            </w:r>
                            <w:r w:rsidR="00904074">
                              <w:t>порядок налогообложения участников специальных экономических зон и отдельных категорий налогоплательщиков.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margin-left:259.05pt;margin-top:16.35pt;width:213.65pt;height:24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" fillcolor="white [3201]" strokecolor="#ee8a45 [2901]" strokeweight="1.52778mm">
                <v:stroke linestyle="thickThin"/>
                <v:textbox>
                  <w:txbxContent>
                    <w:p w:rsidR="00904074" w:rsidRDefault="004635FF" w:rsidP="00C41E64">
                      <w:pPr>
                        <w:pStyle w:val="a3"/>
                        <w:numPr>
                          <w:ilvl w:val="0"/>
                          <w:numId w:val="4"/>
                        </w:numPr>
                        <w:ind w:right="-131"/>
                      </w:pPr>
                      <w:r>
                        <w:t xml:space="preserve">Налог </w:t>
                      </w:r>
                      <w:r w:rsidR="00904074">
                        <w:t>с оборота;</w:t>
                      </w:r>
                    </w:p>
                    <w:p w:rsidR="00904074" w:rsidRDefault="004635FF" w:rsidP="00C41E64">
                      <w:pPr>
                        <w:pStyle w:val="a3"/>
                        <w:numPr>
                          <w:ilvl w:val="0"/>
                          <w:numId w:val="4"/>
                        </w:numPr>
                        <w:ind w:right="-131"/>
                      </w:pPr>
                      <w:r>
                        <w:t xml:space="preserve">Особый </w:t>
                      </w:r>
                      <w:r w:rsidR="00904074">
                        <w:t xml:space="preserve">порядок налогообложения участников соглашений о разделе продукции; 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4"/>
                        </w:numPr>
                        <w:ind w:right="-131"/>
                      </w:pPr>
                      <w:r>
                        <w:t xml:space="preserve">Особый </w:t>
                      </w:r>
                      <w:r w:rsidR="00904074">
                        <w:t>порядок налогообложения участников специальных экономических зон и отдельных категорий налогоплательщиков.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E64" w:rsidRPr="00C41E64" w:rsidRDefault="00C41E64" w:rsidP="00C41E64"/>
    <w:p w:rsidR="00C41E64" w:rsidRPr="00C41E64" w:rsidRDefault="00C41E64" w:rsidP="00C41E64"/>
    <w:p w:rsidR="00C41E64" w:rsidRPr="00C41E64" w:rsidRDefault="00C41E64" w:rsidP="00C41E64"/>
    <w:p w:rsidR="00C41E64" w:rsidRPr="00C41E64" w:rsidRDefault="00C41E64" w:rsidP="00C41E64"/>
    <w:p w:rsidR="00C41E64" w:rsidRPr="00C41E64" w:rsidRDefault="00A90039" w:rsidP="00C41E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84EC7" wp14:editId="0A32D6D4">
                <wp:simplePos x="0" y="0"/>
                <wp:positionH relativeFrom="margin">
                  <wp:posOffset>6791960</wp:posOffset>
                </wp:positionH>
                <wp:positionV relativeFrom="paragraph">
                  <wp:posOffset>141795</wp:posOffset>
                </wp:positionV>
                <wp:extent cx="2486025" cy="1228725"/>
                <wp:effectExtent l="19050" t="19050" r="47625" b="47625"/>
                <wp:wrapNone/>
                <wp:docPr id="20" name="Выноска со стрелкой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287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283" w:rsidRPr="00084283" w:rsidRDefault="00084283" w:rsidP="00084283">
                            <w:pPr>
                              <w:jc w:val="center"/>
                            </w:pPr>
                            <w:r w:rsidRPr="00084283">
                              <w:t>Налоги в зависимости от категории налогоплательщиков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0" o:spid="_x0000_s1033" type="#_x0000_t80" style="position:absolute;margin-left:534.8pt;margin-top:11.15pt;width:195.75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" adj="14035,8131,16200,9466" fillcolor="white [3201]" strokecolor="#aeaeae [2902]" strokeweight="1.52778mm">
                <v:stroke linestyle="thickThin"/>
                <v:textbox>
                  <w:txbxContent>
                    <w:p w:rsidR="00084283" w:rsidRPr="00084283" w:rsidRDefault="00084283" w:rsidP="00084283">
                      <w:pPr>
                        <w:jc w:val="center"/>
                      </w:pPr>
                      <w:r w:rsidRPr="00084283">
                        <w:t>Налоги в зависимости от категории налогоплательщиков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1E64" w:rsidRPr="00C41E64" w:rsidRDefault="00C41E64" w:rsidP="00C41E64"/>
    <w:p w:rsidR="00C41E64" w:rsidRPr="00C41E64" w:rsidRDefault="0010518A" w:rsidP="0010518A">
      <w:pPr>
        <w:tabs>
          <w:tab w:val="left" w:pos="13575"/>
        </w:tabs>
      </w:pPr>
      <w:r>
        <w:tab/>
      </w:r>
    </w:p>
    <w:p w:rsidR="00C41E64" w:rsidRPr="00C41E64" w:rsidRDefault="00C41E64" w:rsidP="00C41E64">
      <w:bookmarkStart w:id="0" w:name="_GoBack"/>
      <w:bookmarkEnd w:id="0"/>
    </w:p>
    <w:p w:rsidR="00C41E64" w:rsidRPr="00C41E64" w:rsidRDefault="00A90039" w:rsidP="00C41E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34C9B" wp14:editId="73FEAFC5">
                <wp:simplePos x="0" y="0"/>
                <wp:positionH relativeFrom="margin">
                  <wp:posOffset>6744335</wp:posOffset>
                </wp:positionH>
                <wp:positionV relativeFrom="paragraph">
                  <wp:posOffset>212280</wp:posOffset>
                </wp:positionV>
                <wp:extent cx="2466975" cy="1600200"/>
                <wp:effectExtent l="19050" t="19050" r="47625" b="381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283" w:rsidRDefault="00084283" w:rsidP="000842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С физических лиц;</w:t>
                            </w:r>
                          </w:p>
                          <w:p w:rsidR="00084283" w:rsidRDefault="00084283" w:rsidP="000842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С юридических лиц;</w:t>
                            </w:r>
                          </w:p>
                          <w:p w:rsidR="00084283" w:rsidRDefault="00084283" w:rsidP="000842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Общие для физических и юридических лиц.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1" o:spid="_x0000_s1034" style="position:absolute;margin-left:531.05pt;margin-top:16.7pt;width:194.25pt;height:126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" fillcolor="white [3201]" strokecolor="#6ba4d9 [2900]" strokeweight="1.52778mm">
                <v:stroke linestyle="thickThin"/>
                <v:textbox>
                  <w:txbxContent>
                    <w:p w:rsidR="00084283" w:rsidRDefault="00084283" w:rsidP="00084283">
                      <w:pPr>
                        <w:pStyle w:val="a3"/>
                        <w:numPr>
                          <w:ilvl w:val="0"/>
                          <w:numId w:val="7"/>
                        </w:numPr>
                      </w:pPr>
                      <w:r>
                        <w:t>С физических лиц;</w:t>
                      </w:r>
                    </w:p>
                    <w:p w:rsidR="00084283" w:rsidRDefault="00084283" w:rsidP="00084283">
                      <w:pPr>
                        <w:pStyle w:val="a3"/>
                        <w:numPr>
                          <w:ilvl w:val="0"/>
                          <w:numId w:val="7"/>
                        </w:numPr>
                      </w:pPr>
                      <w:r>
                        <w:t>С юридических лиц;</w:t>
                      </w:r>
                    </w:p>
                    <w:p w:rsidR="00084283" w:rsidRDefault="00084283" w:rsidP="00084283">
                      <w:pPr>
                        <w:pStyle w:val="a3"/>
                        <w:numPr>
                          <w:ilvl w:val="0"/>
                          <w:numId w:val="7"/>
                        </w:numPr>
                      </w:pPr>
                      <w:r>
                        <w:t>Общие для физических и юридических лиц.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1E64" w:rsidRDefault="00C41E64" w:rsidP="00C41E64"/>
    <w:p w:rsidR="00205010" w:rsidRDefault="00A90039" w:rsidP="00C41E64">
      <w:pPr>
        <w:tabs>
          <w:tab w:val="left" w:pos="5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FBED8" wp14:editId="6C5953F6">
                <wp:simplePos x="0" y="0"/>
                <wp:positionH relativeFrom="column">
                  <wp:posOffset>3335224</wp:posOffset>
                </wp:positionH>
                <wp:positionV relativeFrom="paragraph">
                  <wp:posOffset>189027</wp:posOffset>
                </wp:positionV>
                <wp:extent cx="2009775" cy="676275"/>
                <wp:effectExtent l="19050" t="19050" r="47625" b="4762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E73" w:rsidRDefault="00452E73" w:rsidP="00452E7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Прямые;</w:t>
                            </w:r>
                          </w:p>
                          <w:p w:rsidR="00452E73" w:rsidRDefault="00452E73" w:rsidP="00452E7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Косвенные.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5" style="position:absolute;margin-left:262.6pt;margin-top:14.9pt;width:158.2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" fillcolor="white [3201]" strokecolor="#1a1a1a [2896]" strokeweight="1.52778mm">
                <v:stroke linestyle="thickThin"/>
                <v:textbox>
                  <w:txbxContent>
                    <w:p w:rsidR="00452E73" w:rsidRDefault="00452E73" w:rsidP="00452E73">
                      <w:pPr>
                        <w:pStyle w:val="a3"/>
                        <w:numPr>
                          <w:ilvl w:val="0"/>
                          <w:numId w:val="8"/>
                        </w:numPr>
                      </w:pPr>
                      <w:r>
                        <w:t>Прямые;</w:t>
                      </w:r>
                    </w:p>
                    <w:p w:rsidR="00452E73" w:rsidRDefault="00452E73" w:rsidP="00452E73">
                      <w:pPr>
                        <w:pStyle w:val="a3"/>
                        <w:numPr>
                          <w:ilvl w:val="0"/>
                          <w:numId w:val="8"/>
                        </w:numPr>
                      </w:pPr>
                      <w:r>
                        <w:t>Косвенные.</w:t>
                      </w:r>
                    </w:p>
                  </w:txbxContent>
                </v:textbox>
              </v:roundrect>
            </w:pict>
          </mc:Fallback>
        </mc:AlternateContent>
      </w:r>
      <w:r w:rsidR="00C41E64">
        <w:tab/>
      </w:r>
    </w:p>
    <w:p w:rsidR="00C41E64" w:rsidRPr="00C41E64" w:rsidRDefault="00A90039" w:rsidP="00C41E64">
      <w:pPr>
        <w:tabs>
          <w:tab w:val="left" w:pos="57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106832</wp:posOffset>
                </wp:positionV>
                <wp:extent cx="804672" cy="197511"/>
                <wp:effectExtent l="57150" t="38100" r="14605" b="1073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197511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88.1pt;margin-top:8.4pt;width:63.35pt;height:15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" adj="18949" fillcolor="#616161 [2000]" strokecolor="#0d0d0d [3056]" strokeweight="1pt">
                <v:fill color2="#c5c5c5 [752]" rotate="t" angle="180" colors="0 #a6a6a6;42598f #d7d7d7;1 #e3e3e3" focus="100%" type="gradient">
                  <o:fill v:ext="view" type="gradientUnscaled"/>
                </v:fill>
                <v:shadow on="t" color="black" opacity="22937f" origin=",.5" offset="0,3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5180A" wp14:editId="5F2802EF">
                <wp:simplePos x="0" y="0"/>
                <wp:positionH relativeFrom="column">
                  <wp:posOffset>264795</wp:posOffset>
                </wp:positionH>
                <wp:positionV relativeFrom="paragraph">
                  <wp:posOffset>17145</wp:posOffset>
                </wp:positionV>
                <wp:extent cx="2020570" cy="405130"/>
                <wp:effectExtent l="19050" t="19050" r="36830" b="3302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57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E73" w:rsidRDefault="00A90039" w:rsidP="00A90039">
                            <w:r>
                              <w:t>Формы налогов: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6" style="position:absolute;margin-left:20.85pt;margin-top:1.35pt;width:159.1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" fillcolor="white [3201]" strokecolor="#1a1a1a [2896]" strokeweight="1.52778mm">
                <v:stroke linestyle="thickThin"/>
                <v:textbox>
                  <w:txbxContent>
                    <w:p w:rsidR="00452E73" w:rsidRDefault="00A90039" w:rsidP="00A90039">
                      <w:r>
                        <w:t>Формы налогов: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1E64" w:rsidRPr="00C41E64" w:rsidSect="004635FF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722"/>
    <w:multiLevelType w:val="hybridMultilevel"/>
    <w:tmpl w:val="5D0E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220A"/>
    <w:multiLevelType w:val="hybridMultilevel"/>
    <w:tmpl w:val="67BC0B72"/>
    <w:lvl w:ilvl="0" w:tplc="DEF859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F7E1D"/>
    <w:multiLevelType w:val="hybridMultilevel"/>
    <w:tmpl w:val="9B20B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63C7E"/>
    <w:multiLevelType w:val="hybridMultilevel"/>
    <w:tmpl w:val="C92C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24471"/>
    <w:multiLevelType w:val="hybridMultilevel"/>
    <w:tmpl w:val="BF08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A1FC0"/>
    <w:multiLevelType w:val="hybridMultilevel"/>
    <w:tmpl w:val="7C2E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C5098"/>
    <w:multiLevelType w:val="hybridMultilevel"/>
    <w:tmpl w:val="22A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57639"/>
    <w:multiLevelType w:val="hybridMultilevel"/>
    <w:tmpl w:val="888E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AF"/>
    <w:rsid w:val="00084283"/>
    <w:rsid w:val="0010518A"/>
    <w:rsid w:val="00205010"/>
    <w:rsid w:val="00452E73"/>
    <w:rsid w:val="004635FF"/>
    <w:rsid w:val="007567E3"/>
    <w:rsid w:val="00864FF4"/>
    <w:rsid w:val="00904074"/>
    <w:rsid w:val="00A841E8"/>
    <w:rsid w:val="00A85BDC"/>
    <w:rsid w:val="00A90039"/>
    <w:rsid w:val="00C41E64"/>
    <w:rsid w:val="00C951BD"/>
    <w:rsid w:val="00D01FAF"/>
    <w:rsid w:val="00E2253E"/>
    <w:rsid w:val="00F05687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Sagdiyev Baxrom Mirvaxidovich</dc:creator>
  <cp:keywords/>
  <dc:description/>
  <cp:lastModifiedBy>User</cp:lastModifiedBy>
  <cp:revision>2</cp:revision>
  <cp:lastPrinted>2019-12-27T18:59:00Z</cp:lastPrinted>
  <dcterms:created xsi:type="dcterms:W3CDTF">2019-12-26T12:21:00Z</dcterms:created>
  <dcterms:modified xsi:type="dcterms:W3CDTF">2019-12-27T18:59:00Z</dcterms:modified>
</cp:coreProperties>
</file>